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C3C" w:rsidRPr="00AF1C3C" w:rsidRDefault="002F653B" w:rsidP="00AF1C3C">
      <w:r w:rsidRPr="002F653B">
        <w:t>http://americanhistory.abc-clio.com/Search/Display/248018?terms=Thoreau</w:t>
      </w:r>
    </w:p>
    <w:sectPr w:rsidR="00AF1C3C" w:rsidRPr="00AF1C3C" w:rsidSect="009B005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embedSystemFonts/>
  <w:stylePaneFormatFilter w:val="3F01"/>
  <w:defaultTabStop w:val="720"/>
  <w:characterSpacingControl w:val="doNotCompress"/>
  <w:compat/>
  <w:rsids>
    <w:rsidRoot w:val="002F653B"/>
    <w:rsid w:val="000236BF"/>
    <w:rsid w:val="001047AD"/>
    <w:rsid w:val="0021185D"/>
    <w:rsid w:val="0029671D"/>
    <w:rsid w:val="002F653B"/>
    <w:rsid w:val="009B0052"/>
    <w:rsid w:val="00AF1C3C"/>
    <w:rsid w:val="00C01819"/>
    <w:rsid w:val="00E452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B005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71</Characters>
  <Application>Microsoft Office Word</Application>
  <DocSecurity>0</DocSecurity>
  <Lines>1</Lines>
  <Paragraphs>1</Paragraphs>
  <ScaleCrop>false</ScaleCrop>
  <Company>Mount Lebanon School District</Company>
  <LinksUpToDate>false</LinksUpToDate>
  <CharactersWithSpaces>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nstarzynski</dc:creator>
  <cp:keywords/>
  <dc:description/>
  <cp:lastModifiedBy>nstarzynski</cp:lastModifiedBy>
  <cp:revision>1</cp:revision>
  <dcterms:created xsi:type="dcterms:W3CDTF">2011-03-18T16:48:00Z</dcterms:created>
  <dcterms:modified xsi:type="dcterms:W3CDTF">2011-03-18T16:48:00Z</dcterms:modified>
</cp:coreProperties>
</file>